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D7E14" w14:textId="0E931385" w:rsidR="00077A5A" w:rsidRDefault="00726C25">
      <w:r>
        <w:t>Trees in Embroidery hoop.</w:t>
      </w:r>
    </w:p>
    <w:p w14:paraId="1178E8F1" w14:textId="3B609455" w:rsidR="00726C25" w:rsidRDefault="00F726DC">
      <w:r>
        <w:rPr>
          <w:noProof/>
        </w:rPr>
        <w:drawing>
          <wp:anchor distT="0" distB="0" distL="114300" distR="114300" simplePos="0" relativeHeight="251658240" behindDoc="1" locked="0" layoutInCell="1" allowOverlap="1" wp14:anchorId="188DD215" wp14:editId="74CF4F41">
            <wp:simplePos x="0" y="0"/>
            <wp:positionH relativeFrom="column">
              <wp:posOffset>4197350</wp:posOffset>
            </wp:positionH>
            <wp:positionV relativeFrom="paragraph">
              <wp:posOffset>110490</wp:posOffset>
            </wp:positionV>
            <wp:extent cx="1422400" cy="1739900"/>
            <wp:effectExtent l="0" t="0" r="6350" b="0"/>
            <wp:wrapTight wrapText="bothSides">
              <wp:wrapPolygon edited="0">
                <wp:start x="0" y="0"/>
                <wp:lineTo x="0" y="21285"/>
                <wp:lineTo x="21407" y="21285"/>
                <wp:lineTo x="21407" y="0"/>
                <wp:lineTo x="0" y="0"/>
              </wp:wrapPolygon>
            </wp:wrapTight>
            <wp:docPr id="1" name="Picture 1" descr="A framed picture of a tre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framed picture of a tree&#10;&#10;Description automatically generated with medium confidenc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1" t="13280" r="14426" b="12459"/>
                    <a:stretch/>
                  </pic:blipFill>
                  <pic:spPr bwMode="auto">
                    <a:xfrm>
                      <a:off x="0" y="0"/>
                      <a:ext cx="1422400" cy="173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CEFEA7" w14:textId="2F216645" w:rsidR="00726C25" w:rsidRDefault="00726C25">
      <w:bookmarkStart w:id="0" w:name="_Hlk134605029"/>
      <w:r>
        <w:t>Requirements</w:t>
      </w:r>
    </w:p>
    <w:p w14:paraId="2F5D3FCE" w14:textId="27659A67" w:rsidR="00726C25" w:rsidRDefault="00726C25"/>
    <w:p w14:paraId="7FE12FB7" w14:textId="6AEB6A01" w:rsidR="00726C25" w:rsidRDefault="00726C25">
      <w:r>
        <w:t>Embroidery hoop roughly between 8 – 10 “.</w:t>
      </w:r>
    </w:p>
    <w:p w14:paraId="644EA3FE" w14:textId="58F2622F" w:rsidR="00726C25" w:rsidRDefault="00726C25">
      <w:r>
        <w:t xml:space="preserve">Fat ¼ fabric for background. If you want to do several different colour </w:t>
      </w:r>
      <w:proofErr w:type="gramStart"/>
      <w:r>
        <w:t>trees</w:t>
      </w:r>
      <w:proofErr w:type="gramEnd"/>
      <w:r>
        <w:t xml:space="preserve"> then bring more.</w:t>
      </w:r>
    </w:p>
    <w:p w14:paraId="081BC677" w14:textId="62E85FF5" w:rsidR="00726C25" w:rsidRDefault="00726C25">
      <w:r>
        <w:t>20 x 16 “roughly felt or wadding.</w:t>
      </w:r>
      <w:r w:rsidR="001B3A42">
        <w:t xml:space="preserve"> </w:t>
      </w:r>
      <w:proofErr w:type="gramStart"/>
      <w:r w:rsidR="001B3A42">
        <w:t>Again</w:t>
      </w:r>
      <w:proofErr w:type="gramEnd"/>
      <w:r w:rsidR="001B3A42">
        <w:t xml:space="preserve"> please bring more if you want to do more.</w:t>
      </w:r>
    </w:p>
    <w:p w14:paraId="7EB3222F" w14:textId="3958B439" w:rsidR="00726C25" w:rsidRDefault="00726C25">
      <w:r>
        <w:t>Border fabric Fat ¼ or pieces that you have that will do.</w:t>
      </w:r>
    </w:p>
    <w:p w14:paraId="54539916" w14:textId="46E91C10" w:rsidR="00726C25" w:rsidRDefault="00726C25">
      <w:r>
        <w:t>Small quantity of organza or fabric if you prefer for the foreground.</w:t>
      </w:r>
    </w:p>
    <w:p w14:paraId="77E66C8C" w14:textId="03DFC976" w:rsidR="00726C25" w:rsidRDefault="00726C25">
      <w:r>
        <w:t>Small amount of heat and bond for bonding the foreground pieces.</w:t>
      </w:r>
    </w:p>
    <w:p w14:paraId="3B4077FA" w14:textId="567D8C70" w:rsidR="00726C25" w:rsidRDefault="00726C25">
      <w:r>
        <w:t>Selection of threads depending on what colour you want to stitch your tree.</w:t>
      </w:r>
    </w:p>
    <w:p w14:paraId="29819A07" w14:textId="3817AE57" w:rsidR="005B2B60" w:rsidRDefault="005B2B60">
      <w:r>
        <w:t xml:space="preserve">Sewing Machine </w:t>
      </w:r>
    </w:p>
    <w:p w14:paraId="7F880583" w14:textId="1F430066" w:rsidR="005B2B60" w:rsidRDefault="005B2B60">
      <w:r>
        <w:t>Open toe foot/ Free motion foot.</w:t>
      </w:r>
    </w:p>
    <w:p w14:paraId="6BCD311C" w14:textId="5E9C357F" w:rsidR="00726C25" w:rsidRDefault="00726C25">
      <w:r>
        <w:t>Spider web fabric</w:t>
      </w:r>
      <w:r w:rsidR="005B2B60">
        <w:t xml:space="preserve"> I will bring </w:t>
      </w:r>
      <w:r w:rsidR="00F23B07">
        <w:t>some</w:t>
      </w:r>
      <w:r w:rsidR="005B2B60">
        <w:t xml:space="preserve"> with me on the day</w:t>
      </w:r>
      <w:r w:rsidR="00F23B07">
        <w:t xml:space="preserve"> for you to use at a small fee.</w:t>
      </w:r>
      <w:r w:rsidR="005B2B60">
        <w:t xml:space="preserve"> I have put a link to the sort of stuff you need as you may have some</w:t>
      </w:r>
      <w:r w:rsidR="001B3A42">
        <w:t xml:space="preserve"> or may wish to get some.</w:t>
      </w:r>
    </w:p>
    <w:p w14:paraId="1B9ADA1C" w14:textId="02AEF76C" w:rsidR="005B2B60" w:rsidRDefault="00000000">
      <w:hyperlink r:id="rId5" w:history="1">
        <w:r w:rsidR="005B2B60">
          <w:rPr>
            <w:rStyle w:val="Hyperlink"/>
          </w:rPr>
          <w:t xml:space="preserve">Spider Web Net </w:t>
        </w:r>
        <w:proofErr w:type="gramStart"/>
        <w:r w:rsidR="005B2B60">
          <w:rPr>
            <w:rStyle w:val="Hyperlink"/>
          </w:rPr>
          <w:t>On</w:t>
        </w:r>
        <w:proofErr w:type="gramEnd"/>
        <w:r w:rsidR="005B2B60">
          <w:rPr>
            <w:rStyle w:val="Hyperlink"/>
          </w:rPr>
          <w:t xml:space="preserve"> A Roll 38cm x 10m 8 Colours Wrapping Fabric Arts Craft Decor | eBay</w:t>
        </w:r>
      </w:hyperlink>
      <w:bookmarkEnd w:id="0"/>
    </w:p>
    <w:sectPr w:rsidR="005B2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25"/>
    <w:rsid w:val="00077A5A"/>
    <w:rsid w:val="001B3A42"/>
    <w:rsid w:val="005B2B60"/>
    <w:rsid w:val="00726C25"/>
    <w:rsid w:val="00F23B07"/>
    <w:rsid w:val="00F7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2B58"/>
  <w15:chartTrackingRefBased/>
  <w15:docId w15:val="{65E018AD-0169-473D-93B8-2FC77392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8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2B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bay.co.uk/itm/175643336515?_trkparms=amclksrc%3DITM%26aid%3D1110006%26algo%3DHOMESPLICE.SIM%26ao%3D1%26asc%3D20200818142055%26meid%3Dac95f90da08b4d7997720b0e2b96dd80%26pid%3D101113%26rk%3D1%26rkt%3D12%26sd%3D223990269585%26itm%3D175643336515%26pmt%3D0%26noa%3D1%26pg%3D2047675%26algv%3DDefaultOrganicWebV9BertRefreshRanker%26brand%3DClub+Green&amp;_trksid=p2047675.c101113.m210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Trease Lane</dc:creator>
  <cp:keywords/>
  <dc:description/>
  <cp:lastModifiedBy>Trease Lane</cp:lastModifiedBy>
  <cp:revision>5</cp:revision>
  <dcterms:created xsi:type="dcterms:W3CDTF">2023-03-08T16:20:00Z</dcterms:created>
  <dcterms:modified xsi:type="dcterms:W3CDTF">2023-05-10T08:58:00Z</dcterms:modified>
</cp:coreProperties>
</file>