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1FAA" w14:textId="2FD9DBED" w:rsidR="00DB1026" w:rsidRDefault="00FF6B09">
      <w:r w:rsidRPr="00FF6B09">
        <w:rPr>
          <w:noProof/>
        </w:rPr>
        <w:drawing>
          <wp:anchor distT="0" distB="0" distL="114300" distR="114300" simplePos="0" relativeHeight="251658240" behindDoc="1" locked="0" layoutInCell="1" allowOverlap="1" wp14:anchorId="3451C166" wp14:editId="6C0194DE">
            <wp:simplePos x="0" y="0"/>
            <wp:positionH relativeFrom="column">
              <wp:posOffset>4902835</wp:posOffset>
            </wp:positionH>
            <wp:positionV relativeFrom="paragraph">
              <wp:posOffset>0</wp:posOffset>
            </wp:positionV>
            <wp:extent cx="1847850" cy="2913380"/>
            <wp:effectExtent l="0" t="0" r="0" b="1270"/>
            <wp:wrapTight wrapText="bothSides">
              <wp:wrapPolygon edited="0">
                <wp:start x="0" y="0"/>
                <wp:lineTo x="0" y="21468"/>
                <wp:lineTo x="21377" y="21468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Sea Scape Organza</w:t>
      </w:r>
    </w:p>
    <w:p w14:paraId="53D6CDD7" w14:textId="3120573A" w:rsidR="00FF6B09" w:rsidRDefault="00FF6B09">
      <w:r>
        <w:t>Sea Scape measures 4 x 13</w:t>
      </w:r>
    </w:p>
    <w:p w14:paraId="40BF1474" w14:textId="46A2426B" w:rsidR="00FF6B09" w:rsidRDefault="00FF6B09">
      <w:r>
        <w:t xml:space="preserve">With borders 13 x 22 </w:t>
      </w:r>
    </w:p>
    <w:p w14:paraId="0A7B0B22" w14:textId="69032E17" w:rsidR="00FF6B09" w:rsidRDefault="00FF6B09"/>
    <w:p w14:paraId="3A0C0D22" w14:textId="5B4924CF" w:rsidR="00FF6B09" w:rsidRDefault="00FF6B09">
      <w:r>
        <w:t xml:space="preserve">Felt or Wadding   14 x </w:t>
      </w:r>
      <w:proofErr w:type="gramStart"/>
      <w:r>
        <w:t>23</w:t>
      </w:r>
      <w:proofErr w:type="gramEnd"/>
    </w:p>
    <w:p w14:paraId="201612A9" w14:textId="36444867" w:rsidR="00916CDF" w:rsidRDefault="00916CDF">
      <w:r>
        <w:t xml:space="preserve">Background fabric for under the organza 4 ½ x 13 ½ </w:t>
      </w:r>
      <w:r w:rsidR="003A0279">
        <w:t xml:space="preserve">this can be a </w:t>
      </w:r>
      <w:proofErr w:type="gramStart"/>
      <w:r w:rsidR="003A0279">
        <w:t>really vivid</w:t>
      </w:r>
      <w:proofErr w:type="gramEnd"/>
      <w:r w:rsidR="003A0279">
        <w:t xml:space="preserve"> colour as we knock it back with organza.</w:t>
      </w:r>
    </w:p>
    <w:p w14:paraId="44573A2A" w14:textId="5E570499" w:rsidR="006441B8" w:rsidRDefault="00FF6B09">
      <w:r>
        <w:t xml:space="preserve">Organza small pieces needed. </w:t>
      </w:r>
      <w:r w:rsidR="00F651E7">
        <w:t xml:space="preserve"> I will have </w:t>
      </w:r>
      <w:r w:rsidR="003A0279">
        <w:t>some organza with me on the day. Etsy is a good place to look if you are buying small pieces.</w:t>
      </w:r>
    </w:p>
    <w:p w14:paraId="7493273F" w14:textId="77777777" w:rsidR="006441B8" w:rsidRDefault="006441B8"/>
    <w:p w14:paraId="05221A6C" w14:textId="6040BB48" w:rsidR="00916CDF" w:rsidRDefault="00916CDF">
      <w:r>
        <w:t xml:space="preserve">       lame</w:t>
      </w:r>
      <w:r w:rsidR="00F651E7">
        <w:t xml:space="preserve"> fabric or any sparkly fabric</w:t>
      </w:r>
      <w:r>
        <w:t xml:space="preserve"> colour of your choice This link is the sort of thing you want. </w:t>
      </w:r>
      <w:r w:rsidR="003A0279">
        <w:t xml:space="preserve">Tiny </w:t>
      </w:r>
      <w:r>
        <w:t xml:space="preserve">amount needed for </w:t>
      </w:r>
      <w:proofErr w:type="gramStart"/>
      <w:r>
        <w:t>waves</w:t>
      </w:r>
      <w:proofErr w:type="gramEnd"/>
    </w:p>
    <w:p w14:paraId="482FEB68" w14:textId="07FD3773" w:rsidR="00916CDF" w:rsidRDefault="006E32A2">
      <w:hyperlink r:id="rId5" w:history="1">
        <w:r w:rsidR="00916CDF" w:rsidRPr="002B3E66">
          <w:rPr>
            <w:rStyle w:val="Hyperlink"/>
          </w:rPr>
          <w:t>https://www.ebay.co.uk/itm/Tricot-Metallic-Foil-Lame-Costume-non-Stretch-wear-Fabric-110cm-Wide-Mtex-MK1087/192905528165?_trksid=p2485497.m4902.l9144</w:t>
        </w:r>
      </w:hyperlink>
    </w:p>
    <w:p w14:paraId="1844E250" w14:textId="77777777" w:rsidR="00916CDF" w:rsidRDefault="00916CDF"/>
    <w:p w14:paraId="4A78DFE8" w14:textId="18A5A868" w:rsidR="00916CDF" w:rsidRDefault="00916CDF">
      <w:r>
        <w:t xml:space="preserve">Angelina Fibres 1 Pack colour of </w:t>
      </w:r>
      <w:proofErr w:type="spellStart"/>
      <w:proofErr w:type="gramStart"/>
      <w:r>
        <w:t>you</w:t>
      </w:r>
      <w:proofErr w:type="spellEnd"/>
      <w:proofErr w:type="gramEnd"/>
      <w:r>
        <w:t xml:space="preserve"> choice.</w:t>
      </w:r>
      <w:r w:rsidR="006441B8" w:rsidRPr="006441B8">
        <w:t xml:space="preserve"> </w:t>
      </w:r>
      <w:hyperlink r:id="rId6" w:history="1">
        <w:r w:rsidR="006441B8" w:rsidRPr="006441B8">
          <w:rPr>
            <w:color w:val="0000FF"/>
            <w:u w:val="single"/>
          </w:rPr>
          <w:t>https://www.ebay.co.uk/sch/i.html?_from=R40&amp;_trksid=p2047675.m570.l1311&amp;_nkw=angelina+fibre&amp;_sacat=0</w:t>
        </w:r>
      </w:hyperlink>
    </w:p>
    <w:p w14:paraId="0B35F439" w14:textId="47B4C3D4" w:rsidR="00916CDF" w:rsidRDefault="00916CDF">
      <w:r>
        <w:t>Small amount of white net or any other fabrics you think might work out of your stash</w:t>
      </w:r>
      <w:r w:rsidR="001959B9">
        <w:t>. I will have some with me as only a tiny amount is needed.</w:t>
      </w:r>
    </w:p>
    <w:p w14:paraId="6CDE87A6" w14:textId="77777777" w:rsidR="00916CDF" w:rsidRDefault="00916CDF"/>
    <w:p w14:paraId="1CC34E0B" w14:textId="10E3D9E4" w:rsidR="00916CDF" w:rsidRDefault="00916CDF">
      <w:r>
        <w:t xml:space="preserve">Heat and bond or </w:t>
      </w:r>
      <w:proofErr w:type="spellStart"/>
      <w:r>
        <w:t>bonda</w:t>
      </w:r>
      <w:proofErr w:type="spellEnd"/>
      <w:r>
        <w:t xml:space="preserve"> web whichever you prefer a piece roughly 20 x 20 will be plenty.</w:t>
      </w:r>
    </w:p>
    <w:p w14:paraId="102AC8BD" w14:textId="77777777" w:rsidR="00916CDF" w:rsidRDefault="00916CDF"/>
    <w:p w14:paraId="5A44637E" w14:textId="263A638B" w:rsidR="00916CDF" w:rsidRDefault="00916CDF">
      <w:r>
        <w:t>White fabric for borders 4 ½ wide we will cu</w:t>
      </w:r>
      <w:r w:rsidR="006441B8">
        <w:t>t</w:t>
      </w:r>
      <w:r>
        <w:t xml:space="preserve"> to length on the day.</w:t>
      </w:r>
    </w:p>
    <w:p w14:paraId="12102839" w14:textId="77777777" w:rsidR="00916CDF" w:rsidRDefault="00916CDF"/>
    <w:p w14:paraId="3B02C21C" w14:textId="43062468" w:rsidR="00916CDF" w:rsidRDefault="00916CDF">
      <w:r>
        <w:t xml:space="preserve">Silver </w:t>
      </w:r>
      <w:r w:rsidR="00587AEA">
        <w:t>thread</w:t>
      </w:r>
      <w:r>
        <w:t xml:space="preserve"> I used metallic</w:t>
      </w:r>
      <w:r w:rsidR="003A0279">
        <w:t xml:space="preserve"> or thread colour to go with your choice of fabrics.</w:t>
      </w:r>
    </w:p>
    <w:p w14:paraId="0D9837D9" w14:textId="77777777" w:rsidR="00916CDF" w:rsidRDefault="00916CDF"/>
    <w:p w14:paraId="02D2802C" w14:textId="73158BCD" w:rsidR="00916CDF" w:rsidRDefault="00916CDF">
      <w:r>
        <w:t xml:space="preserve">White </w:t>
      </w:r>
      <w:r w:rsidR="00587AEA">
        <w:t>thread</w:t>
      </w:r>
    </w:p>
    <w:p w14:paraId="49C5AEE9" w14:textId="77777777" w:rsidR="00916CDF" w:rsidRDefault="00916CDF"/>
    <w:p w14:paraId="07AD3F8C" w14:textId="42DE6A22" w:rsidR="00916CDF" w:rsidRDefault="003A0279">
      <w:r>
        <w:t>Thread to match your background fabric.</w:t>
      </w:r>
    </w:p>
    <w:p w14:paraId="4262970A" w14:textId="77777777" w:rsidR="00916CDF" w:rsidRDefault="00916CDF"/>
    <w:p w14:paraId="5B575CCB" w14:textId="0B4E9D28" w:rsidR="00916CDF" w:rsidRDefault="00916CDF">
      <w:proofErr w:type="spellStart"/>
      <w:proofErr w:type="gramStart"/>
      <w:r>
        <w:t>Non stick</w:t>
      </w:r>
      <w:proofErr w:type="spellEnd"/>
      <w:proofErr w:type="gramEnd"/>
      <w:r>
        <w:t xml:space="preserve"> iron sheet greaseproof paper will do</w:t>
      </w:r>
    </w:p>
    <w:p w14:paraId="61EFAF77" w14:textId="768A5FEC" w:rsidR="00F651E7" w:rsidRDefault="00F651E7">
      <w:r>
        <w:t>Sewing machine</w:t>
      </w:r>
    </w:p>
    <w:p w14:paraId="358EE522" w14:textId="71B92136" w:rsidR="00F651E7" w:rsidRDefault="00F651E7">
      <w:r>
        <w:t>Iron and Ironing pad.</w:t>
      </w:r>
    </w:p>
    <w:p w14:paraId="663BFDBD" w14:textId="6C2E7BC7" w:rsidR="002736FF" w:rsidRDefault="002736FF">
      <w:r>
        <w:t>Cutting Mat / Rotary cutter/ ruler</w:t>
      </w:r>
    </w:p>
    <w:p w14:paraId="09C0284A" w14:textId="77777777" w:rsidR="00916CDF" w:rsidRDefault="00916CDF"/>
    <w:p w14:paraId="505A83F2" w14:textId="77777777" w:rsidR="00916CDF" w:rsidRDefault="00916CDF"/>
    <w:p w14:paraId="4F372D04" w14:textId="77777777" w:rsidR="00916CDF" w:rsidRDefault="00916CDF"/>
    <w:p w14:paraId="60C2950F" w14:textId="23DD4B13" w:rsidR="00FF6B09" w:rsidRDefault="00FF6B09"/>
    <w:p w14:paraId="7B95DD95" w14:textId="77777777" w:rsidR="00FF6B09" w:rsidRDefault="00FF6B09"/>
    <w:p w14:paraId="1195BB3E" w14:textId="77777777" w:rsidR="00FF6B09" w:rsidRDefault="00FF6B09"/>
    <w:p w14:paraId="7B27CEBF" w14:textId="4CAD4090" w:rsidR="00FF6B09" w:rsidRDefault="00FF6B09" w:rsidP="00FF6B09">
      <w:pPr>
        <w:ind w:left="-284" w:firstLine="284"/>
      </w:pPr>
    </w:p>
    <w:sectPr w:rsidR="00FF6B09" w:rsidSect="00F651E7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09"/>
    <w:rsid w:val="00027616"/>
    <w:rsid w:val="001959B9"/>
    <w:rsid w:val="002736FF"/>
    <w:rsid w:val="003A0279"/>
    <w:rsid w:val="00587AEA"/>
    <w:rsid w:val="006441B8"/>
    <w:rsid w:val="006E32A2"/>
    <w:rsid w:val="00916CDF"/>
    <w:rsid w:val="00DB1026"/>
    <w:rsid w:val="00F651E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391E"/>
  <w15:chartTrackingRefBased/>
  <w15:docId w15:val="{F9DE4F67-EDAC-4DB8-A167-2BD5AA28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B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C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ay.co.uk/sch/i.html?_from=R40&amp;_trksid=p2047675.m570.l1311&amp;_nkw=angelina+fibre&amp;_sacat=0" TargetMode="External"/><Relationship Id="rId5" Type="http://schemas.openxmlformats.org/officeDocument/2006/relationships/hyperlink" Target="https://www.ebay.co.uk/itm/Tricot-Metallic-Foil-Lame-Costume-non-Stretch-wear-Fabric-110cm-Wide-Mtex-MK1087/192905528165?_trksid=p2485497.m4902.l91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Trease Lane</dc:creator>
  <cp:keywords/>
  <dc:description/>
  <cp:lastModifiedBy>charlotte pitman</cp:lastModifiedBy>
  <cp:revision>2</cp:revision>
  <dcterms:created xsi:type="dcterms:W3CDTF">2024-01-26T13:09:00Z</dcterms:created>
  <dcterms:modified xsi:type="dcterms:W3CDTF">2024-01-26T13:09:00Z</dcterms:modified>
</cp:coreProperties>
</file>